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7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885"/>
      </w:tblGrid>
      <w:tr w:rsidR="0059573D" w:rsidRPr="0094314F" w:rsidTr="0059573D">
        <w:trPr>
          <w:trHeight w:val="549"/>
        </w:trPr>
        <w:tc>
          <w:tcPr>
            <w:tcW w:w="9790" w:type="dxa"/>
            <w:gridSpan w:val="2"/>
            <w:shd w:val="clear" w:color="auto" w:fill="EEECE1" w:themeFill="background2"/>
            <w:vAlign w:val="center"/>
          </w:tcPr>
          <w:p w:rsidR="0059573D" w:rsidRPr="0094314F" w:rsidRDefault="0059573D" w:rsidP="0059573D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73D" w:rsidRPr="0094314F" w:rsidRDefault="0059573D" w:rsidP="00595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14F">
              <w:rPr>
                <w:rFonts w:ascii="Arial" w:hAnsi="Arial" w:cs="Arial"/>
                <w:sz w:val="24"/>
                <w:szCs w:val="24"/>
              </w:rPr>
              <w:t xml:space="preserve">FORMULARZ  UWAG DO OFERTY ZŁOŻONEJ </w:t>
            </w:r>
            <w:r w:rsidRPr="0094314F">
              <w:rPr>
                <w:rFonts w:ascii="Arial" w:hAnsi="Arial" w:cs="Arial"/>
                <w:sz w:val="24"/>
                <w:szCs w:val="24"/>
              </w:rPr>
              <w:br/>
              <w:t xml:space="preserve"> W TRYBIE ART. 19a USTAWY O DZIAŁALNOŚCI POŻYTKU PUBLICZNEGO </w:t>
            </w:r>
            <w:r w:rsidRPr="0094314F">
              <w:rPr>
                <w:rFonts w:ascii="Arial" w:hAnsi="Arial" w:cs="Arial"/>
                <w:sz w:val="24"/>
                <w:szCs w:val="24"/>
              </w:rPr>
              <w:br/>
              <w:t>I O WOLONTARIACIE</w:t>
            </w:r>
          </w:p>
        </w:tc>
      </w:tr>
      <w:tr w:rsidR="0059573D" w:rsidRPr="0094314F" w:rsidTr="0059573D">
        <w:trPr>
          <w:cantSplit/>
          <w:trHeight w:val="395"/>
        </w:trPr>
        <w:tc>
          <w:tcPr>
            <w:tcW w:w="2905" w:type="dxa"/>
            <w:shd w:val="clear" w:color="auto" w:fill="EEECE1" w:themeFill="background2"/>
            <w:vAlign w:val="center"/>
          </w:tcPr>
          <w:p w:rsidR="0059573D" w:rsidRPr="0094314F" w:rsidRDefault="0059573D" w:rsidP="0059573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4314F">
              <w:rPr>
                <w:rFonts w:ascii="Arial" w:hAnsi="Arial" w:cs="Arial"/>
                <w:sz w:val="24"/>
                <w:szCs w:val="24"/>
              </w:rPr>
              <w:t>Zakres  zadania publicznego:</w:t>
            </w:r>
          </w:p>
        </w:tc>
        <w:tc>
          <w:tcPr>
            <w:tcW w:w="6885" w:type="dxa"/>
            <w:vAlign w:val="center"/>
          </w:tcPr>
          <w:p w:rsidR="0059573D" w:rsidRPr="0094314F" w:rsidRDefault="0094314F" w:rsidP="00FC32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4314F">
              <w:rPr>
                <w:rFonts w:ascii="Arial" w:hAnsi="Arial" w:cs="Arial"/>
                <w:sz w:val="24"/>
                <w:szCs w:val="24"/>
              </w:rPr>
              <w:t>Wspieranie i upowszechnianie kultury fizycznej</w:t>
            </w:r>
          </w:p>
        </w:tc>
      </w:tr>
      <w:tr w:rsidR="0059573D" w:rsidRPr="0094314F" w:rsidTr="0059573D">
        <w:trPr>
          <w:cantSplit/>
          <w:trHeight w:val="1104"/>
        </w:trPr>
        <w:tc>
          <w:tcPr>
            <w:tcW w:w="2905" w:type="dxa"/>
            <w:shd w:val="clear" w:color="auto" w:fill="EEECE1" w:themeFill="background2"/>
            <w:vAlign w:val="center"/>
          </w:tcPr>
          <w:p w:rsidR="0059573D" w:rsidRPr="0094314F" w:rsidRDefault="0059573D" w:rsidP="0059573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4314F">
              <w:rPr>
                <w:rFonts w:ascii="Arial" w:hAnsi="Arial" w:cs="Arial"/>
                <w:sz w:val="24"/>
                <w:szCs w:val="24"/>
              </w:rPr>
              <w:t>Nazwa i adres organizacji:</w:t>
            </w:r>
          </w:p>
        </w:tc>
        <w:tc>
          <w:tcPr>
            <w:tcW w:w="6885" w:type="dxa"/>
            <w:vAlign w:val="center"/>
          </w:tcPr>
          <w:p w:rsidR="0094314F" w:rsidRPr="0094314F" w:rsidRDefault="0094314F" w:rsidP="0094314F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14F">
              <w:rPr>
                <w:rFonts w:ascii="Arial" w:hAnsi="Arial" w:cs="Arial"/>
                <w:sz w:val="24"/>
                <w:szCs w:val="24"/>
              </w:rPr>
              <w:t xml:space="preserve">Ludowy Klub Sportowy </w:t>
            </w:r>
            <w:r w:rsidR="0025133D">
              <w:rPr>
                <w:rFonts w:ascii="Arial" w:hAnsi="Arial" w:cs="Arial"/>
                <w:sz w:val="24"/>
                <w:szCs w:val="24"/>
              </w:rPr>
              <w:t>„Sokół” Maszkienice</w:t>
            </w:r>
          </w:p>
          <w:p w:rsidR="0094314F" w:rsidRPr="0094314F" w:rsidRDefault="0094314F" w:rsidP="009431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314F" w:rsidRPr="0094314F" w:rsidRDefault="0094314F" w:rsidP="0094314F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314F">
              <w:rPr>
                <w:rFonts w:ascii="Arial" w:hAnsi="Arial" w:cs="Arial"/>
                <w:color w:val="000000" w:themeColor="text1"/>
                <w:sz w:val="24"/>
                <w:szCs w:val="24"/>
              </w:rPr>
              <w:t>wpisany</w:t>
            </w:r>
            <w:proofErr w:type="gramEnd"/>
            <w:r w:rsidRPr="009431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do ewidencja klubów sportowych działających w formie stowarzyszeń, których statuty nie przewidują prowadzenia działalności gospodarczej, prowadzonej przez Starostę Brzeskiego pod numerem ewidencyjnym: </w:t>
            </w:r>
            <w:r w:rsidR="0025133D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  <w:p w:rsidR="0094314F" w:rsidRPr="0094314F" w:rsidRDefault="0094314F" w:rsidP="0094314F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73D" w:rsidRPr="0094314F" w:rsidRDefault="0025133D" w:rsidP="0025133D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</w:t>
            </w:r>
            <w:r w:rsidR="0094314F" w:rsidRPr="0094314F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Maszkienice</w:t>
            </w:r>
            <w:r w:rsidR="0094314F" w:rsidRPr="009431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="0094314F" w:rsidRPr="0094314F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Biadoliny Szlacheckie </w:t>
            </w:r>
            <w:r w:rsidR="0094314F" w:rsidRPr="0094314F">
              <w:rPr>
                <w:rFonts w:ascii="Arial" w:hAnsi="Arial" w:cs="Arial"/>
                <w:sz w:val="24"/>
                <w:szCs w:val="24"/>
              </w:rPr>
              <w:t>32-</w:t>
            </w:r>
            <w:r>
              <w:rPr>
                <w:rFonts w:ascii="Arial" w:hAnsi="Arial" w:cs="Arial"/>
                <w:sz w:val="24"/>
                <w:szCs w:val="24"/>
              </w:rPr>
              <w:t>828</w:t>
            </w:r>
            <w:r w:rsidR="008825A7" w:rsidRPr="0094314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59573D" w:rsidRPr="0094314F" w:rsidTr="0059573D">
        <w:trPr>
          <w:cantSplit/>
          <w:trHeight w:val="809"/>
        </w:trPr>
        <w:tc>
          <w:tcPr>
            <w:tcW w:w="2905" w:type="dxa"/>
            <w:shd w:val="clear" w:color="auto" w:fill="EEECE1" w:themeFill="background2"/>
            <w:vAlign w:val="center"/>
          </w:tcPr>
          <w:p w:rsidR="0059573D" w:rsidRPr="0094314F" w:rsidRDefault="0059573D" w:rsidP="0059573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4314F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6885" w:type="dxa"/>
            <w:vAlign w:val="center"/>
          </w:tcPr>
          <w:p w:rsidR="0059573D" w:rsidRPr="0094314F" w:rsidRDefault="0025133D" w:rsidP="00FC3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Stadion miejscem dla wszystkich!</w:t>
            </w:r>
          </w:p>
        </w:tc>
      </w:tr>
      <w:tr w:rsidR="0059573D" w:rsidRPr="0094314F" w:rsidTr="0059573D">
        <w:trPr>
          <w:cantSplit/>
          <w:trHeight w:val="1814"/>
        </w:trPr>
        <w:tc>
          <w:tcPr>
            <w:tcW w:w="2905" w:type="dxa"/>
            <w:shd w:val="clear" w:color="auto" w:fill="EEECE1" w:themeFill="background2"/>
            <w:vAlign w:val="center"/>
          </w:tcPr>
          <w:p w:rsidR="0059573D" w:rsidRPr="0094314F" w:rsidRDefault="0059573D" w:rsidP="0059573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4314F">
              <w:rPr>
                <w:rFonts w:ascii="Arial" w:hAnsi="Arial" w:cs="Arial"/>
                <w:sz w:val="24"/>
                <w:szCs w:val="24"/>
              </w:rPr>
              <w:t>Uwagi wraz z uzasadnieniem:</w:t>
            </w:r>
          </w:p>
        </w:tc>
        <w:tc>
          <w:tcPr>
            <w:tcW w:w="6885" w:type="dxa"/>
            <w:vAlign w:val="center"/>
          </w:tcPr>
          <w:p w:rsidR="0059573D" w:rsidRPr="0094314F" w:rsidRDefault="0059573D" w:rsidP="0059573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9573D" w:rsidRPr="0094314F" w:rsidRDefault="0059573D" w:rsidP="0059573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9573D" w:rsidRPr="0094314F" w:rsidRDefault="0059573D" w:rsidP="0059573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9573D" w:rsidRPr="0094314F" w:rsidRDefault="0059573D" w:rsidP="0059573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9573D" w:rsidRPr="0094314F" w:rsidRDefault="0059573D" w:rsidP="0059573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9573D" w:rsidRPr="0094314F" w:rsidRDefault="0059573D" w:rsidP="0059573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573D" w:rsidRPr="0094314F" w:rsidTr="0059573D">
        <w:trPr>
          <w:cantSplit/>
          <w:trHeight w:val="2220"/>
        </w:trPr>
        <w:tc>
          <w:tcPr>
            <w:tcW w:w="2905" w:type="dxa"/>
            <w:shd w:val="clear" w:color="auto" w:fill="EEECE1" w:themeFill="background2"/>
            <w:vAlign w:val="center"/>
          </w:tcPr>
          <w:p w:rsidR="0059573D" w:rsidRPr="0094314F" w:rsidRDefault="0059573D" w:rsidP="0059573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4314F">
              <w:rPr>
                <w:rFonts w:ascii="Arial" w:hAnsi="Arial" w:cs="Arial"/>
                <w:sz w:val="24"/>
                <w:szCs w:val="24"/>
              </w:rPr>
              <w:t xml:space="preserve">Dane zgłaszającego uwagi </w:t>
            </w:r>
          </w:p>
          <w:p w:rsidR="0059573D" w:rsidRPr="0094314F" w:rsidRDefault="0059573D" w:rsidP="0059573D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4314F">
              <w:rPr>
                <w:rFonts w:ascii="Arial" w:hAnsi="Arial" w:cs="Arial"/>
                <w:sz w:val="24"/>
                <w:szCs w:val="24"/>
              </w:rPr>
              <w:t>(imię i nazwisko, nazwa podmiotu, adres, nr telefonu, e- mail):</w:t>
            </w:r>
          </w:p>
        </w:tc>
        <w:tc>
          <w:tcPr>
            <w:tcW w:w="6885" w:type="dxa"/>
            <w:vAlign w:val="center"/>
          </w:tcPr>
          <w:p w:rsidR="0059573D" w:rsidRPr="0094314F" w:rsidRDefault="0059573D" w:rsidP="0059573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573D" w:rsidRPr="0094314F" w:rsidTr="0059573D">
        <w:trPr>
          <w:cantSplit/>
          <w:trHeight w:val="1480"/>
        </w:trPr>
        <w:tc>
          <w:tcPr>
            <w:tcW w:w="2905" w:type="dxa"/>
            <w:shd w:val="clear" w:color="auto" w:fill="EEECE1" w:themeFill="background2"/>
            <w:vAlign w:val="center"/>
          </w:tcPr>
          <w:p w:rsidR="0059573D" w:rsidRPr="0094314F" w:rsidRDefault="0059573D" w:rsidP="0059573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4314F">
              <w:rPr>
                <w:rFonts w:ascii="Arial" w:hAnsi="Arial" w:cs="Arial"/>
                <w:sz w:val="24"/>
                <w:szCs w:val="24"/>
              </w:rPr>
              <w:t xml:space="preserve">Podpis </w:t>
            </w:r>
          </w:p>
          <w:p w:rsidR="0059573D" w:rsidRPr="0094314F" w:rsidRDefault="0059573D" w:rsidP="0059573D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4314F">
              <w:rPr>
                <w:rFonts w:ascii="Arial" w:hAnsi="Arial" w:cs="Arial"/>
                <w:sz w:val="24"/>
                <w:szCs w:val="24"/>
              </w:rPr>
              <w:t>zgłaszającego uwagi:</w:t>
            </w:r>
          </w:p>
        </w:tc>
        <w:tc>
          <w:tcPr>
            <w:tcW w:w="6885" w:type="dxa"/>
            <w:vAlign w:val="center"/>
          </w:tcPr>
          <w:p w:rsidR="0059573D" w:rsidRPr="0094314F" w:rsidRDefault="0059573D" w:rsidP="0059573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91BB8" w:rsidRPr="0094314F" w:rsidRDefault="00191BB8" w:rsidP="0059573D">
      <w:pPr>
        <w:tabs>
          <w:tab w:val="left" w:pos="1200"/>
        </w:tabs>
        <w:rPr>
          <w:rFonts w:ascii="Arial" w:hAnsi="Arial" w:cs="Arial"/>
          <w:sz w:val="24"/>
          <w:szCs w:val="24"/>
        </w:rPr>
      </w:pPr>
    </w:p>
    <w:sectPr w:rsidR="00191BB8" w:rsidRPr="0094314F" w:rsidSect="0059573D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D2DCE"/>
    <w:multiLevelType w:val="hybridMultilevel"/>
    <w:tmpl w:val="7DC090C6"/>
    <w:lvl w:ilvl="0" w:tplc="635AE9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7565"/>
    <w:rsid w:val="00021F7B"/>
    <w:rsid w:val="00045EE2"/>
    <w:rsid w:val="000D161C"/>
    <w:rsid w:val="000E1688"/>
    <w:rsid w:val="00191BB8"/>
    <w:rsid w:val="001F086E"/>
    <w:rsid w:val="00236E83"/>
    <w:rsid w:val="00237AD9"/>
    <w:rsid w:val="0025133D"/>
    <w:rsid w:val="002C6906"/>
    <w:rsid w:val="002D7565"/>
    <w:rsid w:val="00324A06"/>
    <w:rsid w:val="00390EE4"/>
    <w:rsid w:val="003B22DC"/>
    <w:rsid w:val="003B7508"/>
    <w:rsid w:val="004738B0"/>
    <w:rsid w:val="004918A0"/>
    <w:rsid w:val="00576F49"/>
    <w:rsid w:val="0059573D"/>
    <w:rsid w:val="005B0886"/>
    <w:rsid w:val="005B7824"/>
    <w:rsid w:val="005C4DB6"/>
    <w:rsid w:val="005D0FA1"/>
    <w:rsid w:val="005D7648"/>
    <w:rsid w:val="005F29BE"/>
    <w:rsid w:val="00612139"/>
    <w:rsid w:val="00632BFD"/>
    <w:rsid w:val="00672522"/>
    <w:rsid w:val="006C55FC"/>
    <w:rsid w:val="007B798F"/>
    <w:rsid w:val="007D53C5"/>
    <w:rsid w:val="007F5C2B"/>
    <w:rsid w:val="00815139"/>
    <w:rsid w:val="00846A7A"/>
    <w:rsid w:val="008516CE"/>
    <w:rsid w:val="00851B9C"/>
    <w:rsid w:val="008825A7"/>
    <w:rsid w:val="008B7240"/>
    <w:rsid w:val="008D5379"/>
    <w:rsid w:val="00931B2F"/>
    <w:rsid w:val="0094314F"/>
    <w:rsid w:val="00946A06"/>
    <w:rsid w:val="00962EDD"/>
    <w:rsid w:val="00966B55"/>
    <w:rsid w:val="00995105"/>
    <w:rsid w:val="009A5E96"/>
    <w:rsid w:val="009F60D6"/>
    <w:rsid w:val="00A15509"/>
    <w:rsid w:val="00A34585"/>
    <w:rsid w:val="00A42969"/>
    <w:rsid w:val="00AD6CF5"/>
    <w:rsid w:val="00BB2AFF"/>
    <w:rsid w:val="00C35A06"/>
    <w:rsid w:val="00C94DE9"/>
    <w:rsid w:val="00CB4235"/>
    <w:rsid w:val="00D042C9"/>
    <w:rsid w:val="00E46FD9"/>
    <w:rsid w:val="00E949FD"/>
    <w:rsid w:val="00EC2D2B"/>
    <w:rsid w:val="00F066B2"/>
    <w:rsid w:val="00F1764B"/>
    <w:rsid w:val="00F34D04"/>
    <w:rsid w:val="00FC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Robert Matura</cp:lastModifiedBy>
  <cp:revision>2</cp:revision>
  <cp:lastPrinted>2019-02-22T12:48:00Z</cp:lastPrinted>
  <dcterms:created xsi:type="dcterms:W3CDTF">2023-10-17T11:36:00Z</dcterms:created>
  <dcterms:modified xsi:type="dcterms:W3CDTF">2023-10-17T11:36:00Z</dcterms:modified>
</cp:coreProperties>
</file>